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95CB" w14:textId="61350F50" w:rsidR="00D37DF0" w:rsidRPr="00E96AB6" w:rsidRDefault="00197AFF" w:rsidP="00863272">
      <w:pPr>
        <w:shd w:val="clear" w:color="auto" w:fill="00B0F0"/>
        <w:spacing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2502E0">
        <w:rPr>
          <w:rFonts w:ascii="TH SarabunIT๙" w:hAnsi="TH SarabunIT๙" w:cs="TH SarabunIT๙"/>
          <w:b/>
          <w:bCs/>
          <w:sz w:val="28"/>
          <w:cs/>
        </w:rPr>
        <w:t>แผนการใช้จ่ายงบประมาณ สถานีตำรวจภูธรบ้านวิสัยเหนือประจำปีงบประมาณ พ.ศ.2568 ไตรมาสที่</w:t>
      </w:r>
      <w:r w:rsidR="00863272">
        <w:rPr>
          <w:rFonts w:ascii="TH SarabunIT๙" w:hAnsi="TH SarabunIT๙" w:cs="TH SarabunIT๙" w:hint="cs"/>
          <w:b/>
          <w:bCs/>
          <w:sz w:val="28"/>
          <w:cs/>
        </w:rPr>
        <w:t xml:space="preserve"> 1-2 </w:t>
      </w:r>
      <w:r w:rsidRPr="002502E0">
        <w:rPr>
          <w:rFonts w:ascii="TH SarabunIT๙" w:hAnsi="TH SarabunIT๙" w:cs="TH SarabunIT๙"/>
          <w:b/>
          <w:bCs/>
          <w:sz w:val="28"/>
          <w:cs/>
        </w:rPr>
        <w:t>ข้อมูล ณ วันที</w:t>
      </w:r>
      <w:r w:rsidR="00863272">
        <w:rPr>
          <w:rFonts w:ascii="TH SarabunIT๙" w:hAnsi="TH SarabunIT๙" w:cs="TH SarabunIT๙" w:hint="cs"/>
          <w:b/>
          <w:bCs/>
          <w:sz w:val="28"/>
          <w:cs/>
        </w:rPr>
        <w:t>่ 31 มีนาคม 2568</w:t>
      </w:r>
    </w:p>
    <w:tbl>
      <w:tblPr>
        <w:tblStyle w:val="a3"/>
        <w:tblW w:w="15735" w:type="dxa"/>
        <w:jc w:val="center"/>
        <w:tblLook w:val="04A0" w:firstRow="1" w:lastRow="0" w:firstColumn="1" w:lastColumn="0" w:noHBand="0" w:noVBand="1"/>
      </w:tblPr>
      <w:tblGrid>
        <w:gridCol w:w="566"/>
        <w:gridCol w:w="2120"/>
        <w:gridCol w:w="2964"/>
        <w:gridCol w:w="1325"/>
        <w:gridCol w:w="1132"/>
        <w:gridCol w:w="1273"/>
        <w:gridCol w:w="990"/>
        <w:gridCol w:w="1270"/>
        <w:gridCol w:w="1977"/>
        <w:gridCol w:w="2118"/>
      </w:tblGrid>
      <w:tr w:rsidR="00924543" w:rsidRPr="002502E0" w14:paraId="473DC2FB" w14:textId="77777777" w:rsidTr="00AC76B2">
        <w:trPr>
          <w:jc w:val="center"/>
        </w:trPr>
        <w:tc>
          <w:tcPr>
            <w:tcW w:w="566" w:type="dxa"/>
            <w:vMerge w:val="restart"/>
            <w:shd w:val="clear" w:color="auto" w:fill="FFFF00"/>
          </w:tcPr>
          <w:p w14:paraId="0B8270EE" w14:textId="77777777" w:rsidR="009D46AF" w:rsidRPr="002502E0" w:rsidRDefault="009D46AF" w:rsidP="00197A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6330852" w14:textId="77777777" w:rsidR="009D46AF" w:rsidRPr="002502E0" w:rsidRDefault="009D46AF" w:rsidP="00197A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0" w:type="dxa"/>
            <w:vMerge w:val="restart"/>
            <w:shd w:val="clear" w:color="auto" w:fill="FFFF00"/>
          </w:tcPr>
          <w:p w14:paraId="0ED2EB90" w14:textId="77777777" w:rsidR="009D46AF" w:rsidRPr="002502E0" w:rsidRDefault="009D46AF" w:rsidP="00197A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CA3A883" w14:textId="77777777" w:rsidR="009D46AF" w:rsidRPr="002502E0" w:rsidRDefault="009D46AF" w:rsidP="00197A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ชื่อโครงการ/กิจกรรม</w:t>
            </w:r>
          </w:p>
        </w:tc>
        <w:tc>
          <w:tcPr>
            <w:tcW w:w="2964" w:type="dxa"/>
            <w:vMerge w:val="restart"/>
            <w:shd w:val="clear" w:color="auto" w:fill="FFFF00"/>
          </w:tcPr>
          <w:p w14:paraId="3D848215" w14:textId="77777777" w:rsidR="009D46AF" w:rsidRPr="002502E0" w:rsidRDefault="009D46AF" w:rsidP="00197A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F7F26F7" w14:textId="77777777" w:rsidR="009D46AF" w:rsidRPr="002502E0" w:rsidRDefault="009D46AF" w:rsidP="00197A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เป้าหมาย/วิธีดำเนินการ</w:t>
            </w:r>
          </w:p>
        </w:tc>
        <w:tc>
          <w:tcPr>
            <w:tcW w:w="5990" w:type="dxa"/>
            <w:gridSpan w:val="5"/>
            <w:shd w:val="clear" w:color="auto" w:fill="FFFF00"/>
          </w:tcPr>
          <w:p w14:paraId="6C068235" w14:textId="77777777" w:rsidR="009D46AF" w:rsidRPr="002502E0" w:rsidRDefault="009D46AF" w:rsidP="00197AF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50BE1919" w14:textId="77777777" w:rsidR="009D46AF" w:rsidRPr="002502E0" w:rsidRDefault="009D46AF" w:rsidP="00197A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จำนวนงบประมาณ/แหล่งที่จัดสรร/สนับสนุน</w:t>
            </w:r>
          </w:p>
        </w:tc>
        <w:tc>
          <w:tcPr>
            <w:tcW w:w="1977" w:type="dxa"/>
            <w:shd w:val="clear" w:color="auto" w:fill="FFFF00"/>
          </w:tcPr>
          <w:p w14:paraId="27D5B903" w14:textId="77777777" w:rsidR="009D46AF" w:rsidRPr="002502E0" w:rsidRDefault="009D46AF" w:rsidP="00197AF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4D277544" w14:textId="77777777" w:rsidR="009D46AF" w:rsidRPr="002502E0" w:rsidRDefault="009D46AF" w:rsidP="00197A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ระยะเวลาดำเนินการ</w:t>
            </w:r>
          </w:p>
        </w:tc>
        <w:tc>
          <w:tcPr>
            <w:tcW w:w="2118" w:type="dxa"/>
            <w:shd w:val="clear" w:color="auto" w:fill="FFFF00"/>
          </w:tcPr>
          <w:p w14:paraId="7DCA8EFC" w14:textId="77777777" w:rsidR="009D46AF" w:rsidRPr="002502E0" w:rsidRDefault="009D46AF" w:rsidP="00197AF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EDC5F38" w14:textId="77777777" w:rsidR="009D46AF" w:rsidRPr="002502E0" w:rsidRDefault="009D46AF" w:rsidP="00197A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502E0">
              <w:rPr>
                <w:rFonts w:ascii="TH SarabunIT๙" w:hAnsi="TH SarabunIT๙" w:cs="TH SarabunIT๙"/>
                <w:sz w:val="24"/>
                <w:szCs w:val="24"/>
                <w:cs/>
              </w:rPr>
              <w:t>ผลที่คาดว่าจะได้รับ</w:t>
            </w:r>
          </w:p>
        </w:tc>
      </w:tr>
      <w:tr w:rsidR="00E96AB6" w:rsidRPr="002502E0" w14:paraId="48B3C95F" w14:textId="77777777" w:rsidTr="00AC76B2">
        <w:trPr>
          <w:jc w:val="center"/>
        </w:trPr>
        <w:tc>
          <w:tcPr>
            <w:tcW w:w="566" w:type="dxa"/>
            <w:vMerge/>
            <w:shd w:val="clear" w:color="auto" w:fill="FFFF00"/>
          </w:tcPr>
          <w:p w14:paraId="276DF6A5" w14:textId="77777777" w:rsidR="009D46AF" w:rsidRPr="002502E0" w:rsidRDefault="009D46AF" w:rsidP="00197A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FFFF00"/>
          </w:tcPr>
          <w:p w14:paraId="409BDB27" w14:textId="77777777" w:rsidR="009D46AF" w:rsidRPr="002502E0" w:rsidRDefault="009D46AF" w:rsidP="00197A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964" w:type="dxa"/>
            <w:vMerge/>
            <w:shd w:val="clear" w:color="auto" w:fill="FFFF00"/>
          </w:tcPr>
          <w:p w14:paraId="36333E63" w14:textId="77777777" w:rsidR="009D46AF" w:rsidRPr="002502E0" w:rsidRDefault="009D46AF" w:rsidP="00197A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00"/>
          </w:tcPr>
          <w:p w14:paraId="66ED1FEC" w14:textId="77777777" w:rsidR="009D46AF" w:rsidRPr="002502E0" w:rsidRDefault="009D46AF" w:rsidP="00197AF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1EE9746" w14:textId="77777777" w:rsidR="009D46AF" w:rsidRPr="002502E0" w:rsidRDefault="009D46AF" w:rsidP="00197A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สตช.</w:t>
            </w:r>
          </w:p>
        </w:tc>
        <w:tc>
          <w:tcPr>
            <w:tcW w:w="1132" w:type="dxa"/>
            <w:shd w:val="clear" w:color="auto" w:fill="FFFF00"/>
          </w:tcPr>
          <w:p w14:paraId="292E198B" w14:textId="77777777" w:rsidR="009D46AF" w:rsidRPr="002502E0" w:rsidRDefault="009D46AF" w:rsidP="00197A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หน่วยงานภาครัฐ</w:t>
            </w:r>
          </w:p>
        </w:tc>
        <w:tc>
          <w:tcPr>
            <w:tcW w:w="1273" w:type="dxa"/>
            <w:shd w:val="clear" w:color="auto" w:fill="FFFF00"/>
          </w:tcPr>
          <w:p w14:paraId="6896BD6A" w14:textId="77777777" w:rsidR="009D46AF" w:rsidRPr="002502E0" w:rsidRDefault="009D46AF" w:rsidP="00197AF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9ED7621" w14:textId="77777777" w:rsidR="009D46AF" w:rsidRPr="002502E0" w:rsidRDefault="009D46AF" w:rsidP="00197A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ภาคเอกชน</w:t>
            </w:r>
          </w:p>
        </w:tc>
        <w:tc>
          <w:tcPr>
            <w:tcW w:w="990" w:type="dxa"/>
            <w:shd w:val="clear" w:color="auto" w:fill="FFFF00"/>
          </w:tcPr>
          <w:p w14:paraId="25D9BC09" w14:textId="77777777" w:rsidR="009D46AF" w:rsidRPr="002502E0" w:rsidRDefault="009D46AF" w:rsidP="00197AF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D0F7C6A" w14:textId="77777777" w:rsidR="009D46AF" w:rsidRPr="002502E0" w:rsidRDefault="009D46AF" w:rsidP="00197A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อปท.</w:t>
            </w:r>
          </w:p>
        </w:tc>
        <w:tc>
          <w:tcPr>
            <w:tcW w:w="1270" w:type="dxa"/>
            <w:shd w:val="clear" w:color="auto" w:fill="FFFF00"/>
          </w:tcPr>
          <w:p w14:paraId="4624AB80" w14:textId="77777777" w:rsidR="009D46AF" w:rsidRPr="002502E0" w:rsidRDefault="009D46AF" w:rsidP="00197AF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7D421CC" w14:textId="77777777" w:rsidR="009D46AF" w:rsidRPr="002502E0" w:rsidRDefault="009D46AF" w:rsidP="00197A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อื่นๆ</w:t>
            </w:r>
          </w:p>
        </w:tc>
        <w:tc>
          <w:tcPr>
            <w:tcW w:w="1977" w:type="dxa"/>
            <w:shd w:val="clear" w:color="auto" w:fill="FFFF00"/>
          </w:tcPr>
          <w:p w14:paraId="70214FD8" w14:textId="77777777" w:rsidR="009D46AF" w:rsidRPr="002502E0" w:rsidRDefault="009D46AF" w:rsidP="00197A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FFFF00"/>
          </w:tcPr>
          <w:p w14:paraId="49010F46" w14:textId="77777777" w:rsidR="009D46AF" w:rsidRPr="002502E0" w:rsidRDefault="009D46AF" w:rsidP="00197AF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96AB6" w:rsidRPr="002502E0" w14:paraId="139C1EBA" w14:textId="77777777" w:rsidTr="00AC76B2">
        <w:trPr>
          <w:jc w:val="center"/>
        </w:trPr>
        <w:tc>
          <w:tcPr>
            <w:tcW w:w="566" w:type="dxa"/>
          </w:tcPr>
          <w:p w14:paraId="34410C4B" w14:textId="77777777" w:rsidR="00197AFF" w:rsidRPr="002502E0" w:rsidRDefault="002502E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502E0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2120" w:type="dxa"/>
          </w:tcPr>
          <w:p w14:paraId="3E81575D" w14:textId="77777777" w:rsidR="00197AFF" w:rsidRPr="002502E0" w:rsidRDefault="002502E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OT</w:t>
            </w:r>
          </w:p>
        </w:tc>
        <w:tc>
          <w:tcPr>
            <w:tcW w:w="2964" w:type="dxa"/>
          </w:tcPr>
          <w:p w14:paraId="03015485" w14:textId="77777777" w:rsidR="00197AFF" w:rsidRPr="002502E0" w:rsidRDefault="002502E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งานบริการประชาชน</w:t>
            </w:r>
          </w:p>
        </w:tc>
        <w:tc>
          <w:tcPr>
            <w:tcW w:w="1325" w:type="dxa"/>
          </w:tcPr>
          <w:p w14:paraId="65141B9A" w14:textId="77777777" w:rsidR="00197AFF" w:rsidRPr="002502E0" w:rsidRDefault="002502E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294,000.00</w:t>
            </w:r>
          </w:p>
        </w:tc>
        <w:tc>
          <w:tcPr>
            <w:tcW w:w="1132" w:type="dxa"/>
          </w:tcPr>
          <w:p w14:paraId="4F73C002" w14:textId="77777777" w:rsidR="00197AFF" w:rsidRPr="002502E0" w:rsidRDefault="002502E0" w:rsidP="00E96AB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</w:tcPr>
          <w:p w14:paraId="2699EE23" w14:textId="77777777" w:rsidR="00197AFF" w:rsidRPr="002502E0" w:rsidRDefault="002502E0" w:rsidP="00E96AB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</w:tcPr>
          <w:p w14:paraId="7A516D48" w14:textId="77777777" w:rsidR="00197AFF" w:rsidRPr="002502E0" w:rsidRDefault="002502E0" w:rsidP="00E96AB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20DA68AE" w14:textId="77777777" w:rsidR="00197AFF" w:rsidRPr="002502E0" w:rsidRDefault="002502E0" w:rsidP="00E96AB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977" w:type="dxa"/>
          </w:tcPr>
          <w:p w14:paraId="75EEA90F" w14:textId="56A62F02" w:rsidR="00197AFF" w:rsidRPr="002502E0" w:rsidRDefault="002502E0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1ต.ค.67</w:t>
            </w:r>
            <w:r w:rsidR="00E96AB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AC76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="00E96AB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  <w:r w:rsidR="00AC76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0ก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  <w:r w:rsidR="00AC76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ย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.68</w:t>
            </w:r>
          </w:p>
        </w:tc>
        <w:tc>
          <w:tcPr>
            <w:tcW w:w="2118" w:type="dxa"/>
          </w:tcPr>
          <w:p w14:paraId="5FD89A16" w14:textId="77777777" w:rsidR="00197AFF" w:rsidRPr="002502E0" w:rsidRDefault="002502E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เพิ่มประสิทธิภาพการทำงาน</w:t>
            </w:r>
          </w:p>
        </w:tc>
      </w:tr>
      <w:tr w:rsidR="00AC76B2" w:rsidRPr="002502E0" w14:paraId="01626C39" w14:textId="77777777" w:rsidTr="00AC76B2">
        <w:trPr>
          <w:jc w:val="center"/>
        </w:trPr>
        <w:tc>
          <w:tcPr>
            <w:tcW w:w="566" w:type="dxa"/>
          </w:tcPr>
          <w:p w14:paraId="67538C27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120" w:type="dxa"/>
          </w:tcPr>
          <w:p w14:paraId="0B34920F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ค่าใช้จ่ายคุ้มครองพยาน</w:t>
            </w:r>
          </w:p>
        </w:tc>
        <w:tc>
          <w:tcPr>
            <w:tcW w:w="2964" w:type="dxa"/>
          </w:tcPr>
          <w:p w14:paraId="7AD3ED69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งานบริการประชาชน</w:t>
            </w:r>
          </w:p>
        </w:tc>
        <w:tc>
          <w:tcPr>
            <w:tcW w:w="1325" w:type="dxa"/>
          </w:tcPr>
          <w:p w14:paraId="2F47DC8B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100.00</w:t>
            </w:r>
          </w:p>
        </w:tc>
        <w:tc>
          <w:tcPr>
            <w:tcW w:w="1132" w:type="dxa"/>
          </w:tcPr>
          <w:p w14:paraId="72E47CA9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</w:tcPr>
          <w:p w14:paraId="428F5A21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</w:tcPr>
          <w:p w14:paraId="10816BD9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50131EBA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977" w:type="dxa"/>
          </w:tcPr>
          <w:p w14:paraId="088E9692" w14:textId="6C30DB31" w:rsidR="00AC76B2" w:rsidRDefault="00AC76B2" w:rsidP="00AC76B2"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1ต.ค.67 </w:t>
            </w:r>
            <w:r w:rsidRPr="008645B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30ก.ย.68</w:t>
            </w:r>
          </w:p>
        </w:tc>
        <w:tc>
          <w:tcPr>
            <w:tcW w:w="2118" w:type="dxa"/>
          </w:tcPr>
          <w:p w14:paraId="61332013" w14:textId="77777777" w:rsidR="00AC76B2" w:rsidRPr="002502E0" w:rsidRDefault="00AC76B2" w:rsidP="00AC76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สร้างความปลอดภัยให้พยาน</w:t>
            </w:r>
          </w:p>
        </w:tc>
      </w:tr>
      <w:tr w:rsidR="00AC76B2" w:rsidRPr="002502E0" w14:paraId="7B8F59BF" w14:textId="77777777" w:rsidTr="00AC76B2">
        <w:trPr>
          <w:jc w:val="center"/>
        </w:trPr>
        <w:tc>
          <w:tcPr>
            <w:tcW w:w="566" w:type="dxa"/>
          </w:tcPr>
          <w:p w14:paraId="37DE68BA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120" w:type="dxa"/>
          </w:tcPr>
          <w:p w14:paraId="6A646CE1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ค่าตอบแทนพยาน</w:t>
            </w:r>
          </w:p>
        </w:tc>
        <w:tc>
          <w:tcPr>
            <w:tcW w:w="2964" w:type="dxa"/>
          </w:tcPr>
          <w:p w14:paraId="29B1D9B8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งานบริการประชาชน</w:t>
            </w:r>
          </w:p>
        </w:tc>
        <w:tc>
          <w:tcPr>
            <w:tcW w:w="1325" w:type="dxa"/>
          </w:tcPr>
          <w:p w14:paraId="26FA237D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9,500.00</w:t>
            </w:r>
          </w:p>
        </w:tc>
        <w:tc>
          <w:tcPr>
            <w:tcW w:w="1132" w:type="dxa"/>
          </w:tcPr>
          <w:p w14:paraId="65303C5D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</w:tcPr>
          <w:p w14:paraId="0688A058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</w:tcPr>
          <w:p w14:paraId="427BFA4E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293E4DDE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977" w:type="dxa"/>
          </w:tcPr>
          <w:p w14:paraId="563DF4B8" w14:textId="5F412679" w:rsidR="00AC76B2" w:rsidRDefault="00AC76B2" w:rsidP="00AC76B2"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1ต.ค.67 </w:t>
            </w:r>
            <w:r w:rsidRPr="008645B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30ก.ย.68</w:t>
            </w:r>
          </w:p>
        </w:tc>
        <w:tc>
          <w:tcPr>
            <w:tcW w:w="2118" w:type="dxa"/>
          </w:tcPr>
          <w:p w14:paraId="21E22417" w14:textId="77777777" w:rsidR="00AC76B2" w:rsidRPr="002502E0" w:rsidRDefault="00AC76B2" w:rsidP="00AC76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พึงพอใจให้กับพยาน</w:t>
            </w:r>
          </w:p>
        </w:tc>
      </w:tr>
      <w:tr w:rsidR="00AC76B2" w:rsidRPr="002502E0" w14:paraId="25A97F4C" w14:textId="77777777" w:rsidTr="00AC76B2">
        <w:trPr>
          <w:jc w:val="center"/>
        </w:trPr>
        <w:tc>
          <w:tcPr>
            <w:tcW w:w="566" w:type="dxa"/>
          </w:tcPr>
          <w:p w14:paraId="4572FAF5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2120" w:type="dxa"/>
          </w:tcPr>
          <w:p w14:paraId="67126B88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ค่าตอบแทนนักจิต</w:t>
            </w:r>
          </w:p>
        </w:tc>
        <w:tc>
          <w:tcPr>
            <w:tcW w:w="2964" w:type="dxa"/>
          </w:tcPr>
          <w:p w14:paraId="48B43B23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งานบริการประชาชน</w:t>
            </w:r>
          </w:p>
        </w:tc>
        <w:tc>
          <w:tcPr>
            <w:tcW w:w="1325" w:type="dxa"/>
          </w:tcPr>
          <w:p w14:paraId="454D9BC9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2,000.00</w:t>
            </w:r>
          </w:p>
        </w:tc>
        <w:tc>
          <w:tcPr>
            <w:tcW w:w="1132" w:type="dxa"/>
          </w:tcPr>
          <w:p w14:paraId="4D5E4157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</w:tcPr>
          <w:p w14:paraId="33FD7FD9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</w:tcPr>
          <w:p w14:paraId="1F1E681F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6C8D4141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977" w:type="dxa"/>
          </w:tcPr>
          <w:p w14:paraId="020D4C35" w14:textId="4BACCB3D" w:rsidR="00AC76B2" w:rsidRDefault="00AC76B2" w:rsidP="00AC76B2"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1ต.ค.67 </w:t>
            </w:r>
            <w:r w:rsidRPr="008645B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30ก.ย.68</w:t>
            </w:r>
          </w:p>
        </w:tc>
        <w:tc>
          <w:tcPr>
            <w:tcW w:w="2118" w:type="dxa"/>
          </w:tcPr>
          <w:p w14:paraId="53314ED1" w14:textId="77777777" w:rsidR="00AC76B2" w:rsidRDefault="00AC76B2" w:rsidP="00AC76B2">
            <w:r w:rsidRPr="00C66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พึงพอใจให้กับเจ้าหน้าที่</w:t>
            </w:r>
          </w:p>
        </w:tc>
      </w:tr>
      <w:tr w:rsidR="00AC76B2" w:rsidRPr="002502E0" w14:paraId="284D34F9" w14:textId="77777777" w:rsidTr="00AC76B2">
        <w:trPr>
          <w:jc w:val="center"/>
        </w:trPr>
        <w:tc>
          <w:tcPr>
            <w:tcW w:w="566" w:type="dxa"/>
          </w:tcPr>
          <w:p w14:paraId="72854925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0" w:type="dxa"/>
          </w:tcPr>
          <w:p w14:paraId="7E53F5AB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ค่าตอบแทนชันสูตรพลิกศพ</w:t>
            </w:r>
          </w:p>
        </w:tc>
        <w:tc>
          <w:tcPr>
            <w:tcW w:w="2964" w:type="dxa"/>
          </w:tcPr>
          <w:p w14:paraId="76048A3E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งานบริการประชาชน</w:t>
            </w:r>
          </w:p>
        </w:tc>
        <w:tc>
          <w:tcPr>
            <w:tcW w:w="1325" w:type="dxa"/>
          </w:tcPr>
          <w:p w14:paraId="273866BC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12,000.00</w:t>
            </w:r>
          </w:p>
        </w:tc>
        <w:tc>
          <w:tcPr>
            <w:tcW w:w="1132" w:type="dxa"/>
          </w:tcPr>
          <w:p w14:paraId="39C9F7AA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</w:tcPr>
          <w:p w14:paraId="142F0589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</w:tcPr>
          <w:p w14:paraId="6AF404E6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2E6CEB3C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977" w:type="dxa"/>
          </w:tcPr>
          <w:p w14:paraId="2389240E" w14:textId="277398BC" w:rsidR="00AC76B2" w:rsidRDefault="00AC76B2" w:rsidP="00AC76B2"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1ต.ค.67 </w:t>
            </w:r>
            <w:r w:rsidRPr="008645B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30ก.ย.68</w:t>
            </w:r>
          </w:p>
        </w:tc>
        <w:tc>
          <w:tcPr>
            <w:tcW w:w="2118" w:type="dxa"/>
          </w:tcPr>
          <w:p w14:paraId="5F38FCF5" w14:textId="77777777" w:rsidR="00AC76B2" w:rsidRDefault="00AC76B2" w:rsidP="00AC76B2">
            <w:r w:rsidRPr="00C66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พึงพอใจให้กับเจ้าหน้าที่</w:t>
            </w:r>
          </w:p>
        </w:tc>
      </w:tr>
      <w:tr w:rsidR="00AC76B2" w:rsidRPr="002502E0" w14:paraId="26D74EBB" w14:textId="77777777" w:rsidTr="00AC76B2">
        <w:trPr>
          <w:jc w:val="center"/>
        </w:trPr>
        <w:tc>
          <w:tcPr>
            <w:tcW w:w="566" w:type="dxa"/>
          </w:tcPr>
          <w:p w14:paraId="34F5F280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</w:t>
            </w:r>
          </w:p>
        </w:tc>
        <w:tc>
          <w:tcPr>
            <w:tcW w:w="2120" w:type="dxa"/>
          </w:tcPr>
          <w:p w14:paraId="5A64DB43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ค่าหมายเรียก</w:t>
            </w:r>
          </w:p>
        </w:tc>
        <w:tc>
          <w:tcPr>
            <w:tcW w:w="2964" w:type="dxa"/>
          </w:tcPr>
          <w:p w14:paraId="6A3C6D1C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งานบริการประชาชน</w:t>
            </w:r>
          </w:p>
        </w:tc>
        <w:tc>
          <w:tcPr>
            <w:tcW w:w="1325" w:type="dxa"/>
          </w:tcPr>
          <w:p w14:paraId="2B32A7DC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500.00</w:t>
            </w:r>
          </w:p>
        </w:tc>
        <w:tc>
          <w:tcPr>
            <w:tcW w:w="1132" w:type="dxa"/>
          </w:tcPr>
          <w:p w14:paraId="515E70D9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</w:tcPr>
          <w:p w14:paraId="2F1C0B13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</w:tcPr>
          <w:p w14:paraId="61E1B45D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2AD1332C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977" w:type="dxa"/>
          </w:tcPr>
          <w:p w14:paraId="36A4DB3A" w14:textId="45429FA4" w:rsidR="00AC76B2" w:rsidRDefault="00AC76B2" w:rsidP="00AC76B2"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1ต.ค.67 </w:t>
            </w:r>
            <w:r w:rsidRPr="008645B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30ก.ย.68</w:t>
            </w:r>
          </w:p>
        </w:tc>
        <w:tc>
          <w:tcPr>
            <w:tcW w:w="2118" w:type="dxa"/>
          </w:tcPr>
          <w:p w14:paraId="6D7B1B68" w14:textId="77777777" w:rsidR="00AC76B2" w:rsidRDefault="00AC76B2" w:rsidP="00AC76B2">
            <w:r w:rsidRPr="00C66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พึงพอใจให้กับเจ้าหน้าที่</w:t>
            </w:r>
          </w:p>
        </w:tc>
      </w:tr>
      <w:tr w:rsidR="00AC76B2" w:rsidRPr="002502E0" w14:paraId="535C7A8E" w14:textId="77777777" w:rsidTr="00AC76B2">
        <w:trPr>
          <w:jc w:val="center"/>
        </w:trPr>
        <w:tc>
          <w:tcPr>
            <w:tcW w:w="566" w:type="dxa"/>
          </w:tcPr>
          <w:p w14:paraId="2CF42FC8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</w:t>
            </w:r>
          </w:p>
        </w:tc>
        <w:tc>
          <w:tcPr>
            <w:tcW w:w="2120" w:type="dxa"/>
          </w:tcPr>
          <w:p w14:paraId="2ED9C8F3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ค่าเบี้ยเลี้ยง</w:t>
            </w:r>
          </w:p>
        </w:tc>
        <w:tc>
          <w:tcPr>
            <w:tcW w:w="2964" w:type="dxa"/>
          </w:tcPr>
          <w:p w14:paraId="73FEDC14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งานบริการประชาชน</w:t>
            </w:r>
          </w:p>
        </w:tc>
        <w:tc>
          <w:tcPr>
            <w:tcW w:w="1325" w:type="dxa"/>
          </w:tcPr>
          <w:p w14:paraId="134DE840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57,600.00</w:t>
            </w:r>
          </w:p>
        </w:tc>
        <w:tc>
          <w:tcPr>
            <w:tcW w:w="1132" w:type="dxa"/>
          </w:tcPr>
          <w:p w14:paraId="2ED391D4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</w:tcPr>
          <w:p w14:paraId="058E3CCC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</w:tcPr>
          <w:p w14:paraId="3CBF1C3A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0AAAA6CE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977" w:type="dxa"/>
          </w:tcPr>
          <w:p w14:paraId="4FCDD61F" w14:textId="390DD99A" w:rsidR="00AC76B2" w:rsidRDefault="00AC76B2" w:rsidP="00AC76B2"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1ต.ค.67 </w:t>
            </w:r>
            <w:r w:rsidRPr="008645B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30ก.ย.68</w:t>
            </w:r>
          </w:p>
        </w:tc>
        <w:tc>
          <w:tcPr>
            <w:tcW w:w="2118" w:type="dxa"/>
          </w:tcPr>
          <w:p w14:paraId="269C4053" w14:textId="77777777" w:rsidR="00AC76B2" w:rsidRDefault="00AC76B2" w:rsidP="00AC76B2">
            <w:r w:rsidRPr="00C66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พึงพอใจให้กับเจ้าหน้าที่</w:t>
            </w:r>
          </w:p>
        </w:tc>
      </w:tr>
      <w:tr w:rsidR="00AC76B2" w:rsidRPr="002502E0" w14:paraId="0DC9CFC8" w14:textId="77777777" w:rsidTr="00AC76B2">
        <w:trPr>
          <w:jc w:val="center"/>
        </w:trPr>
        <w:tc>
          <w:tcPr>
            <w:tcW w:w="566" w:type="dxa"/>
          </w:tcPr>
          <w:p w14:paraId="1DD68197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</w:t>
            </w:r>
          </w:p>
        </w:tc>
        <w:tc>
          <w:tcPr>
            <w:tcW w:w="2120" w:type="dxa"/>
          </w:tcPr>
          <w:p w14:paraId="493635D4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ค่าซ่อมยานพาหนะ</w:t>
            </w:r>
          </w:p>
        </w:tc>
        <w:tc>
          <w:tcPr>
            <w:tcW w:w="2964" w:type="dxa"/>
          </w:tcPr>
          <w:p w14:paraId="3FBBD3CB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งานบริการประชาชน</w:t>
            </w:r>
          </w:p>
        </w:tc>
        <w:tc>
          <w:tcPr>
            <w:tcW w:w="1325" w:type="dxa"/>
          </w:tcPr>
          <w:p w14:paraId="23B8DB0E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6,600.00</w:t>
            </w:r>
          </w:p>
        </w:tc>
        <w:tc>
          <w:tcPr>
            <w:tcW w:w="1132" w:type="dxa"/>
          </w:tcPr>
          <w:p w14:paraId="05B8666E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</w:tcPr>
          <w:p w14:paraId="0E3E423C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</w:tcPr>
          <w:p w14:paraId="057FBB16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1038F2D1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977" w:type="dxa"/>
          </w:tcPr>
          <w:p w14:paraId="73C7FBC3" w14:textId="37FED041" w:rsidR="00AC76B2" w:rsidRDefault="00AC76B2" w:rsidP="00AC76B2"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1ต.ค.67 </w:t>
            </w:r>
            <w:r w:rsidRPr="008645B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30ก.ย.68</w:t>
            </w:r>
          </w:p>
        </w:tc>
        <w:tc>
          <w:tcPr>
            <w:tcW w:w="2118" w:type="dxa"/>
          </w:tcPr>
          <w:p w14:paraId="5A125EC0" w14:textId="77777777" w:rsidR="00AC76B2" w:rsidRPr="002502E0" w:rsidRDefault="00AC76B2" w:rsidP="00AC76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ยานพาหนะมีประสิทธิภาพ</w:t>
            </w:r>
          </w:p>
        </w:tc>
      </w:tr>
      <w:tr w:rsidR="00AC76B2" w:rsidRPr="002502E0" w14:paraId="38BD1A7B" w14:textId="77777777" w:rsidTr="00AC76B2">
        <w:trPr>
          <w:jc w:val="center"/>
        </w:trPr>
        <w:tc>
          <w:tcPr>
            <w:tcW w:w="566" w:type="dxa"/>
          </w:tcPr>
          <w:p w14:paraId="1234F1F1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</w:t>
            </w:r>
          </w:p>
        </w:tc>
        <w:tc>
          <w:tcPr>
            <w:tcW w:w="2120" w:type="dxa"/>
          </w:tcPr>
          <w:p w14:paraId="14326C91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ค่าจ้างเหมา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+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ความสะอาด</w:t>
            </w:r>
          </w:p>
        </w:tc>
        <w:tc>
          <w:tcPr>
            <w:tcW w:w="2964" w:type="dxa"/>
          </w:tcPr>
          <w:p w14:paraId="6D7BAB20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งานบริการประชาชน</w:t>
            </w:r>
          </w:p>
        </w:tc>
        <w:tc>
          <w:tcPr>
            <w:tcW w:w="1325" w:type="dxa"/>
          </w:tcPr>
          <w:p w14:paraId="3C60CA29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14,600.00</w:t>
            </w:r>
          </w:p>
        </w:tc>
        <w:tc>
          <w:tcPr>
            <w:tcW w:w="1132" w:type="dxa"/>
          </w:tcPr>
          <w:p w14:paraId="68385125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</w:tcPr>
          <w:p w14:paraId="538DF8DE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</w:tcPr>
          <w:p w14:paraId="0891433B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47CCD519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977" w:type="dxa"/>
          </w:tcPr>
          <w:p w14:paraId="1817EF6F" w14:textId="111C98CF" w:rsidR="00AC76B2" w:rsidRDefault="00AC76B2" w:rsidP="00AC76B2"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1ต.ค.67 </w:t>
            </w:r>
            <w:r w:rsidRPr="008645B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30ก.ย.68</w:t>
            </w:r>
          </w:p>
        </w:tc>
        <w:tc>
          <w:tcPr>
            <w:tcW w:w="2118" w:type="dxa"/>
          </w:tcPr>
          <w:p w14:paraId="69493682" w14:textId="77777777" w:rsidR="00AC76B2" w:rsidRPr="002502E0" w:rsidRDefault="00AC76B2" w:rsidP="00AC76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รักษาความสะอาดสำนักงาน</w:t>
            </w:r>
          </w:p>
        </w:tc>
      </w:tr>
      <w:tr w:rsidR="00AC76B2" w:rsidRPr="002502E0" w14:paraId="7F16CD0B" w14:textId="77777777" w:rsidTr="00AC76B2">
        <w:trPr>
          <w:jc w:val="center"/>
        </w:trPr>
        <w:tc>
          <w:tcPr>
            <w:tcW w:w="566" w:type="dxa"/>
          </w:tcPr>
          <w:p w14:paraId="49ADA0D2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</w:t>
            </w:r>
          </w:p>
        </w:tc>
        <w:tc>
          <w:tcPr>
            <w:tcW w:w="2120" w:type="dxa"/>
          </w:tcPr>
          <w:p w14:paraId="24FF84B6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ค่าน้ำมันเชื้อเพลิง</w:t>
            </w:r>
          </w:p>
        </w:tc>
        <w:tc>
          <w:tcPr>
            <w:tcW w:w="2964" w:type="dxa"/>
          </w:tcPr>
          <w:p w14:paraId="79930D96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2454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งานบริการประชาชน</w:t>
            </w:r>
          </w:p>
        </w:tc>
        <w:tc>
          <w:tcPr>
            <w:tcW w:w="1325" w:type="dxa"/>
          </w:tcPr>
          <w:p w14:paraId="197D1AAC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476,800.00</w:t>
            </w:r>
          </w:p>
        </w:tc>
        <w:tc>
          <w:tcPr>
            <w:tcW w:w="1132" w:type="dxa"/>
          </w:tcPr>
          <w:p w14:paraId="6F74F09A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</w:tcPr>
          <w:p w14:paraId="743F4605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</w:tcPr>
          <w:p w14:paraId="3A6E143E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2C0B740E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977" w:type="dxa"/>
          </w:tcPr>
          <w:p w14:paraId="4E6FF548" w14:textId="6E59A81B" w:rsidR="00AC76B2" w:rsidRDefault="00AC76B2" w:rsidP="00AC76B2"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1ต.ค.67 </w:t>
            </w:r>
            <w:r w:rsidRPr="008645B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30ก.ย.68</w:t>
            </w:r>
          </w:p>
        </w:tc>
        <w:tc>
          <w:tcPr>
            <w:tcW w:w="2118" w:type="dxa"/>
          </w:tcPr>
          <w:p w14:paraId="3821ADD6" w14:textId="77777777" w:rsidR="00AC76B2" w:rsidRPr="002502E0" w:rsidRDefault="00AC76B2" w:rsidP="00AC76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ดูแลความปลอดภัยประชาชน</w:t>
            </w:r>
          </w:p>
        </w:tc>
      </w:tr>
      <w:tr w:rsidR="00AC76B2" w:rsidRPr="002502E0" w14:paraId="5155ED49" w14:textId="77777777" w:rsidTr="00AC76B2">
        <w:trPr>
          <w:jc w:val="center"/>
        </w:trPr>
        <w:tc>
          <w:tcPr>
            <w:tcW w:w="566" w:type="dxa"/>
          </w:tcPr>
          <w:p w14:paraId="28C52B30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11</w:t>
            </w:r>
          </w:p>
        </w:tc>
        <w:tc>
          <w:tcPr>
            <w:tcW w:w="2120" w:type="dxa"/>
          </w:tcPr>
          <w:p w14:paraId="2F16A495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ค่าวัสดุ สนง.</w:t>
            </w:r>
          </w:p>
        </w:tc>
        <w:tc>
          <w:tcPr>
            <w:tcW w:w="2964" w:type="dxa"/>
          </w:tcPr>
          <w:p w14:paraId="12B4C14C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งานบริการประชาชน</w:t>
            </w:r>
          </w:p>
        </w:tc>
        <w:tc>
          <w:tcPr>
            <w:tcW w:w="1325" w:type="dxa"/>
          </w:tcPr>
          <w:p w14:paraId="3B6839EE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2,600.00</w:t>
            </w:r>
          </w:p>
        </w:tc>
        <w:tc>
          <w:tcPr>
            <w:tcW w:w="1132" w:type="dxa"/>
          </w:tcPr>
          <w:p w14:paraId="28833794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</w:tcPr>
          <w:p w14:paraId="4CF7F39E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</w:tcPr>
          <w:p w14:paraId="5F49DFD8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301D4D71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977" w:type="dxa"/>
          </w:tcPr>
          <w:p w14:paraId="6F30B812" w14:textId="25EF235A" w:rsidR="00AC76B2" w:rsidRDefault="00AC76B2" w:rsidP="00AC76B2"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1ต.ค.67 </w:t>
            </w:r>
            <w:r w:rsidRPr="008645B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30ก.ย.68</w:t>
            </w:r>
          </w:p>
        </w:tc>
        <w:tc>
          <w:tcPr>
            <w:tcW w:w="2118" w:type="dxa"/>
          </w:tcPr>
          <w:p w14:paraId="3B128A71" w14:textId="77777777" w:rsidR="00AC76B2" w:rsidRPr="002502E0" w:rsidRDefault="00AC76B2" w:rsidP="00AC76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วัสดุใช้งานได้ในสำนักงาน</w:t>
            </w:r>
          </w:p>
        </w:tc>
      </w:tr>
      <w:tr w:rsidR="00AC76B2" w:rsidRPr="002502E0" w14:paraId="08E09C89" w14:textId="77777777" w:rsidTr="00AC76B2">
        <w:trPr>
          <w:jc w:val="center"/>
        </w:trPr>
        <w:tc>
          <w:tcPr>
            <w:tcW w:w="566" w:type="dxa"/>
          </w:tcPr>
          <w:p w14:paraId="687CFA5C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</w:tc>
        <w:tc>
          <w:tcPr>
            <w:tcW w:w="2120" w:type="dxa"/>
          </w:tcPr>
          <w:p w14:paraId="1D9D8A65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ค่าวัสดุจราจร</w:t>
            </w:r>
          </w:p>
        </w:tc>
        <w:tc>
          <w:tcPr>
            <w:tcW w:w="2964" w:type="dxa"/>
          </w:tcPr>
          <w:p w14:paraId="3FD2F88B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งานบริการประชาชน</w:t>
            </w:r>
          </w:p>
        </w:tc>
        <w:tc>
          <w:tcPr>
            <w:tcW w:w="1325" w:type="dxa"/>
          </w:tcPr>
          <w:p w14:paraId="1B95BAA6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1,8000.00</w:t>
            </w:r>
          </w:p>
        </w:tc>
        <w:tc>
          <w:tcPr>
            <w:tcW w:w="1132" w:type="dxa"/>
          </w:tcPr>
          <w:p w14:paraId="5A263716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</w:tcPr>
          <w:p w14:paraId="071C3D75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</w:tcPr>
          <w:p w14:paraId="616E6BA6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64249758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977" w:type="dxa"/>
          </w:tcPr>
          <w:p w14:paraId="6ACEF537" w14:textId="4D864FA9" w:rsidR="00AC76B2" w:rsidRDefault="00AC76B2" w:rsidP="00AC76B2"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1ต.ค.67 </w:t>
            </w:r>
            <w:r w:rsidRPr="008645B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30ก.ย.68</w:t>
            </w:r>
          </w:p>
        </w:tc>
        <w:tc>
          <w:tcPr>
            <w:tcW w:w="2118" w:type="dxa"/>
          </w:tcPr>
          <w:p w14:paraId="20A22E8D" w14:textId="77777777" w:rsidR="00AC76B2" w:rsidRPr="002502E0" w:rsidRDefault="00AC76B2" w:rsidP="00AC76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วัสดุใช้งานได้ในงานจราจร</w:t>
            </w:r>
          </w:p>
        </w:tc>
      </w:tr>
      <w:tr w:rsidR="00AC76B2" w:rsidRPr="002502E0" w14:paraId="76863FFA" w14:textId="77777777" w:rsidTr="00AC76B2">
        <w:trPr>
          <w:jc w:val="center"/>
        </w:trPr>
        <w:tc>
          <w:tcPr>
            <w:tcW w:w="566" w:type="dxa"/>
          </w:tcPr>
          <w:p w14:paraId="2BE1E7EC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13</w:t>
            </w:r>
          </w:p>
        </w:tc>
        <w:tc>
          <w:tcPr>
            <w:tcW w:w="2120" w:type="dxa"/>
          </w:tcPr>
          <w:p w14:paraId="148B0C66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ค่าอาหารผู้ต้องหา</w:t>
            </w:r>
          </w:p>
        </w:tc>
        <w:tc>
          <w:tcPr>
            <w:tcW w:w="2964" w:type="dxa"/>
          </w:tcPr>
          <w:p w14:paraId="3567595B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งานบริการประชาชน</w:t>
            </w:r>
          </w:p>
        </w:tc>
        <w:tc>
          <w:tcPr>
            <w:tcW w:w="1325" w:type="dxa"/>
          </w:tcPr>
          <w:p w14:paraId="58DBC9A8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6,700.00</w:t>
            </w:r>
          </w:p>
        </w:tc>
        <w:tc>
          <w:tcPr>
            <w:tcW w:w="1132" w:type="dxa"/>
          </w:tcPr>
          <w:p w14:paraId="02D40475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</w:tcPr>
          <w:p w14:paraId="1ABBA87D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</w:tcPr>
          <w:p w14:paraId="2C3B8ECB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03E1C1E4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977" w:type="dxa"/>
          </w:tcPr>
          <w:p w14:paraId="06D7E787" w14:textId="1AEA89A7" w:rsidR="00AC76B2" w:rsidRDefault="00AC76B2" w:rsidP="00AC76B2"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1ต.ค.67 </w:t>
            </w:r>
            <w:r w:rsidRPr="008645B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30ก.ย.68</w:t>
            </w:r>
          </w:p>
        </w:tc>
        <w:tc>
          <w:tcPr>
            <w:tcW w:w="2118" w:type="dxa"/>
          </w:tcPr>
          <w:p w14:paraId="23D9D327" w14:textId="77777777" w:rsidR="00AC76B2" w:rsidRPr="002502E0" w:rsidRDefault="00AC76B2" w:rsidP="00AC76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ตามระเบียบที่กำหนดไว้</w:t>
            </w:r>
          </w:p>
        </w:tc>
      </w:tr>
      <w:tr w:rsidR="00AC76B2" w:rsidRPr="002502E0" w14:paraId="28878891" w14:textId="77777777" w:rsidTr="00AC76B2">
        <w:trPr>
          <w:jc w:val="center"/>
        </w:trPr>
        <w:tc>
          <w:tcPr>
            <w:tcW w:w="566" w:type="dxa"/>
          </w:tcPr>
          <w:p w14:paraId="17515E99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14</w:t>
            </w:r>
          </w:p>
        </w:tc>
        <w:tc>
          <w:tcPr>
            <w:tcW w:w="2120" w:type="dxa"/>
          </w:tcPr>
          <w:p w14:paraId="27A6C1F7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ค่าตอบแทนใช้สอยและวัสดุ</w:t>
            </w:r>
          </w:p>
        </w:tc>
        <w:tc>
          <w:tcPr>
            <w:tcW w:w="2964" w:type="dxa"/>
          </w:tcPr>
          <w:p w14:paraId="436BE4EA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งานบริการประชาชน</w:t>
            </w:r>
          </w:p>
        </w:tc>
        <w:tc>
          <w:tcPr>
            <w:tcW w:w="1325" w:type="dxa"/>
          </w:tcPr>
          <w:p w14:paraId="1D39CA17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884,800.00</w:t>
            </w:r>
          </w:p>
        </w:tc>
        <w:tc>
          <w:tcPr>
            <w:tcW w:w="1132" w:type="dxa"/>
          </w:tcPr>
          <w:p w14:paraId="4D0A891B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</w:tcPr>
          <w:p w14:paraId="283AA5DB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</w:tcPr>
          <w:p w14:paraId="6CF97C40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3A209E35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977" w:type="dxa"/>
          </w:tcPr>
          <w:p w14:paraId="106233F2" w14:textId="129095E6" w:rsidR="00AC76B2" w:rsidRDefault="00AC76B2" w:rsidP="00AC76B2"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1ต.ค.67 </w:t>
            </w:r>
            <w:r w:rsidRPr="008645B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30ก.ย.68</w:t>
            </w:r>
          </w:p>
        </w:tc>
        <w:tc>
          <w:tcPr>
            <w:tcW w:w="2118" w:type="dxa"/>
          </w:tcPr>
          <w:p w14:paraId="226F727A" w14:textId="77777777" w:rsidR="00AC76B2" w:rsidRPr="002502E0" w:rsidRDefault="00AC76B2" w:rsidP="00AC76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เพิ่มประสิทธิภาพการทำงาน</w:t>
            </w:r>
          </w:p>
        </w:tc>
      </w:tr>
      <w:tr w:rsidR="00AC76B2" w:rsidRPr="002502E0" w14:paraId="3CBABB23" w14:textId="77777777" w:rsidTr="00AC76B2">
        <w:trPr>
          <w:jc w:val="center"/>
        </w:trPr>
        <w:tc>
          <w:tcPr>
            <w:tcW w:w="566" w:type="dxa"/>
          </w:tcPr>
          <w:p w14:paraId="728ED8C5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15</w:t>
            </w:r>
          </w:p>
        </w:tc>
        <w:tc>
          <w:tcPr>
            <w:tcW w:w="2120" w:type="dxa"/>
          </w:tcPr>
          <w:p w14:paraId="6D1F0350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2964" w:type="dxa"/>
          </w:tcPr>
          <w:p w14:paraId="59CEF6BE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งานบริการประชาชน</w:t>
            </w:r>
          </w:p>
        </w:tc>
        <w:tc>
          <w:tcPr>
            <w:tcW w:w="1325" w:type="dxa"/>
          </w:tcPr>
          <w:p w14:paraId="73DCB967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18,800</w:t>
            </w:r>
          </w:p>
        </w:tc>
        <w:tc>
          <w:tcPr>
            <w:tcW w:w="1132" w:type="dxa"/>
          </w:tcPr>
          <w:p w14:paraId="75C19136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</w:tcPr>
          <w:p w14:paraId="1DECBAEE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</w:tcPr>
          <w:p w14:paraId="1DCC0F1C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386C6610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977" w:type="dxa"/>
          </w:tcPr>
          <w:p w14:paraId="319432D4" w14:textId="7AFB5F57" w:rsidR="00AC76B2" w:rsidRDefault="00AC76B2" w:rsidP="00AC76B2"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1ต.ค.67 </w:t>
            </w:r>
            <w:r w:rsidRPr="008645B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30ก.ย.68</w:t>
            </w:r>
          </w:p>
        </w:tc>
        <w:tc>
          <w:tcPr>
            <w:tcW w:w="2118" w:type="dxa"/>
          </w:tcPr>
          <w:p w14:paraId="1D6EBFA4" w14:textId="77777777" w:rsidR="00AC76B2" w:rsidRPr="002502E0" w:rsidRDefault="00AC76B2" w:rsidP="00AC76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เพิ่มประสิทธิภาพการทำงาน</w:t>
            </w:r>
          </w:p>
        </w:tc>
      </w:tr>
      <w:tr w:rsidR="00AC76B2" w:rsidRPr="002502E0" w14:paraId="7D84FDB5" w14:textId="77777777" w:rsidTr="00AC76B2">
        <w:trPr>
          <w:jc w:val="center"/>
        </w:trPr>
        <w:tc>
          <w:tcPr>
            <w:tcW w:w="566" w:type="dxa"/>
          </w:tcPr>
          <w:p w14:paraId="62AA0F45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20" w:type="dxa"/>
          </w:tcPr>
          <w:p w14:paraId="3118B6F0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ค่าไฟฟ้า</w:t>
            </w:r>
          </w:p>
        </w:tc>
        <w:tc>
          <w:tcPr>
            <w:tcW w:w="2964" w:type="dxa"/>
          </w:tcPr>
          <w:p w14:paraId="1C2EEC1B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325" w:type="dxa"/>
          </w:tcPr>
          <w:p w14:paraId="4F249642" w14:textId="77777777" w:rsidR="00AC76B2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2" w:type="dxa"/>
          </w:tcPr>
          <w:p w14:paraId="49A542A2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</w:tcPr>
          <w:p w14:paraId="63FA26D4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</w:tcPr>
          <w:p w14:paraId="0EB07506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22863123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977" w:type="dxa"/>
          </w:tcPr>
          <w:p w14:paraId="1117C9E9" w14:textId="52E87C04" w:rsidR="00AC76B2" w:rsidRDefault="00AC76B2" w:rsidP="00AC76B2"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1ต.ค.67 </w:t>
            </w:r>
            <w:r w:rsidRPr="008645B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30ก.ย.68</w:t>
            </w:r>
          </w:p>
        </w:tc>
        <w:tc>
          <w:tcPr>
            <w:tcW w:w="2118" w:type="dxa"/>
          </w:tcPr>
          <w:p w14:paraId="58A999FA" w14:textId="77777777" w:rsidR="00AC76B2" w:rsidRPr="002502E0" w:rsidRDefault="00AC76B2" w:rsidP="00AC76B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C76B2" w:rsidRPr="002502E0" w14:paraId="2C1355F9" w14:textId="77777777" w:rsidTr="00AC76B2">
        <w:trPr>
          <w:jc w:val="center"/>
        </w:trPr>
        <w:tc>
          <w:tcPr>
            <w:tcW w:w="566" w:type="dxa"/>
          </w:tcPr>
          <w:p w14:paraId="72060C8D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20" w:type="dxa"/>
          </w:tcPr>
          <w:p w14:paraId="6D1C6A8A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ค่าโทรศัพท์</w:t>
            </w:r>
          </w:p>
        </w:tc>
        <w:tc>
          <w:tcPr>
            <w:tcW w:w="2964" w:type="dxa"/>
          </w:tcPr>
          <w:p w14:paraId="763030EE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325" w:type="dxa"/>
          </w:tcPr>
          <w:p w14:paraId="31D223F5" w14:textId="77777777" w:rsidR="00AC76B2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2" w:type="dxa"/>
          </w:tcPr>
          <w:p w14:paraId="65BA2D77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</w:tcPr>
          <w:p w14:paraId="326F28AA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</w:tcPr>
          <w:p w14:paraId="6D77D3F4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290B1B72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977" w:type="dxa"/>
          </w:tcPr>
          <w:p w14:paraId="2A28BC28" w14:textId="30753726" w:rsidR="00AC76B2" w:rsidRDefault="00AC76B2" w:rsidP="00AC76B2"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1ต.ค.67 </w:t>
            </w:r>
            <w:r w:rsidRPr="008645B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30ก.ย.68</w:t>
            </w:r>
          </w:p>
        </w:tc>
        <w:tc>
          <w:tcPr>
            <w:tcW w:w="2118" w:type="dxa"/>
          </w:tcPr>
          <w:p w14:paraId="77C718E7" w14:textId="77777777" w:rsidR="00AC76B2" w:rsidRPr="002502E0" w:rsidRDefault="00AC76B2" w:rsidP="00AC76B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C76B2" w:rsidRPr="002502E0" w14:paraId="449B2968" w14:textId="77777777" w:rsidTr="00AC76B2">
        <w:trPr>
          <w:jc w:val="center"/>
        </w:trPr>
        <w:tc>
          <w:tcPr>
            <w:tcW w:w="566" w:type="dxa"/>
          </w:tcPr>
          <w:p w14:paraId="7CD5F544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20" w:type="dxa"/>
          </w:tcPr>
          <w:p w14:paraId="372F1A4E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ค่าไปรษณีย์</w:t>
            </w:r>
          </w:p>
        </w:tc>
        <w:tc>
          <w:tcPr>
            <w:tcW w:w="2964" w:type="dxa"/>
          </w:tcPr>
          <w:p w14:paraId="2510EBB1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325" w:type="dxa"/>
          </w:tcPr>
          <w:p w14:paraId="152EB879" w14:textId="77777777" w:rsidR="00AC76B2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2" w:type="dxa"/>
          </w:tcPr>
          <w:p w14:paraId="3C67C543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</w:tcPr>
          <w:p w14:paraId="740763DE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</w:tcPr>
          <w:p w14:paraId="5A8F3541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42FAF753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977" w:type="dxa"/>
          </w:tcPr>
          <w:p w14:paraId="30EEF688" w14:textId="4EBA2A09" w:rsidR="00AC76B2" w:rsidRDefault="00AC76B2" w:rsidP="00AC76B2"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1ต.ค.67 </w:t>
            </w:r>
            <w:r w:rsidRPr="008645B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30ก.ย.68</w:t>
            </w:r>
          </w:p>
        </w:tc>
        <w:tc>
          <w:tcPr>
            <w:tcW w:w="2118" w:type="dxa"/>
          </w:tcPr>
          <w:p w14:paraId="5A748EE7" w14:textId="77777777" w:rsidR="00AC76B2" w:rsidRPr="002502E0" w:rsidRDefault="00AC76B2" w:rsidP="00AC76B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C76B2" w:rsidRPr="002502E0" w14:paraId="49AB3FA0" w14:textId="77777777" w:rsidTr="00AC76B2">
        <w:trPr>
          <w:jc w:val="center"/>
        </w:trPr>
        <w:tc>
          <w:tcPr>
            <w:tcW w:w="566" w:type="dxa"/>
          </w:tcPr>
          <w:p w14:paraId="0F904D6E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16</w:t>
            </w:r>
          </w:p>
        </w:tc>
        <w:tc>
          <w:tcPr>
            <w:tcW w:w="2120" w:type="dxa"/>
          </w:tcPr>
          <w:p w14:paraId="2DF735DA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ปฎิ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รูปงานตำรวจ</w:t>
            </w:r>
          </w:p>
        </w:tc>
        <w:tc>
          <w:tcPr>
            <w:tcW w:w="2964" w:type="dxa"/>
          </w:tcPr>
          <w:p w14:paraId="7FD9AB35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งานบริการประชาชน</w:t>
            </w:r>
          </w:p>
        </w:tc>
        <w:tc>
          <w:tcPr>
            <w:tcW w:w="1325" w:type="dxa"/>
          </w:tcPr>
          <w:p w14:paraId="5C8A073D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26,400.00</w:t>
            </w:r>
          </w:p>
        </w:tc>
        <w:tc>
          <w:tcPr>
            <w:tcW w:w="1132" w:type="dxa"/>
          </w:tcPr>
          <w:p w14:paraId="36449A15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</w:tcPr>
          <w:p w14:paraId="00D7F931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</w:tcPr>
          <w:p w14:paraId="787F6CF1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4B8356D5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977" w:type="dxa"/>
          </w:tcPr>
          <w:p w14:paraId="08A7035F" w14:textId="2598FB13" w:rsidR="00AC76B2" w:rsidRDefault="00AC76B2" w:rsidP="00AC76B2"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1ต.ค.67 </w:t>
            </w:r>
            <w:r w:rsidRPr="008645B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30ก.ย.68</w:t>
            </w:r>
          </w:p>
        </w:tc>
        <w:tc>
          <w:tcPr>
            <w:tcW w:w="2118" w:type="dxa"/>
          </w:tcPr>
          <w:p w14:paraId="0A390CC3" w14:textId="77777777" w:rsidR="00AC76B2" w:rsidRPr="002502E0" w:rsidRDefault="00AC76B2" w:rsidP="00AC76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เพิ่มประสิทธิภาพการทำงาน</w:t>
            </w:r>
          </w:p>
        </w:tc>
      </w:tr>
      <w:tr w:rsidR="00AC76B2" w:rsidRPr="002502E0" w14:paraId="647C6450" w14:textId="77777777" w:rsidTr="00AC76B2">
        <w:trPr>
          <w:jc w:val="center"/>
        </w:trPr>
        <w:tc>
          <w:tcPr>
            <w:tcW w:w="566" w:type="dxa"/>
          </w:tcPr>
          <w:p w14:paraId="49B4AC19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17</w:t>
            </w:r>
          </w:p>
        </w:tc>
        <w:tc>
          <w:tcPr>
            <w:tcW w:w="2120" w:type="dxa"/>
          </w:tcPr>
          <w:p w14:paraId="333B2628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กองทุนสืบสวน(1)</w:t>
            </w:r>
          </w:p>
        </w:tc>
        <w:tc>
          <w:tcPr>
            <w:tcW w:w="2964" w:type="dxa"/>
          </w:tcPr>
          <w:p w14:paraId="7F3395A8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งานบริการประชาชน</w:t>
            </w:r>
          </w:p>
        </w:tc>
        <w:tc>
          <w:tcPr>
            <w:tcW w:w="1325" w:type="dxa"/>
          </w:tcPr>
          <w:p w14:paraId="79015905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204,000.00</w:t>
            </w:r>
          </w:p>
        </w:tc>
        <w:tc>
          <w:tcPr>
            <w:tcW w:w="1132" w:type="dxa"/>
          </w:tcPr>
          <w:p w14:paraId="43C112EC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</w:tcPr>
          <w:p w14:paraId="60FFB62F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</w:tcPr>
          <w:p w14:paraId="4CFD09BB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226B30EA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977" w:type="dxa"/>
          </w:tcPr>
          <w:p w14:paraId="05403CA8" w14:textId="7BA196A3" w:rsidR="00AC76B2" w:rsidRDefault="00AC76B2" w:rsidP="00AC76B2"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1ต.ค.67 </w:t>
            </w:r>
            <w:r w:rsidRPr="008645B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30ก.ย.68</w:t>
            </w:r>
          </w:p>
        </w:tc>
        <w:tc>
          <w:tcPr>
            <w:tcW w:w="2118" w:type="dxa"/>
          </w:tcPr>
          <w:p w14:paraId="0C639CA0" w14:textId="77777777" w:rsidR="00AC76B2" w:rsidRPr="002502E0" w:rsidRDefault="00AC76B2" w:rsidP="00AC76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เพิ่มประสิทธิภาพการทำงาน</w:t>
            </w:r>
          </w:p>
        </w:tc>
      </w:tr>
      <w:tr w:rsidR="00AC76B2" w:rsidRPr="002502E0" w14:paraId="4E6E2DA4" w14:textId="77777777" w:rsidTr="00AC76B2">
        <w:trPr>
          <w:jc w:val="center"/>
        </w:trPr>
        <w:tc>
          <w:tcPr>
            <w:tcW w:w="566" w:type="dxa"/>
          </w:tcPr>
          <w:p w14:paraId="13214820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18</w:t>
            </w:r>
          </w:p>
        </w:tc>
        <w:tc>
          <w:tcPr>
            <w:tcW w:w="2120" w:type="dxa"/>
          </w:tcPr>
          <w:p w14:paraId="7ED8BF26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กองทุนสืบสวน(2)</w:t>
            </w:r>
          </w:p>
        </w:tc>
        <w:tc>
          <w:tcPr>
            <w:tcW w:w="2964" w:type="dxa"/>
          </w:tcPr>
          <w:p w14:paraId="5C2A189A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งานบริการประชาชน</w:t>
            </w:r>
          </w:p>
        </w:tc>
        <w:tc>
          <w:tcPr>
            <w:tcW w:w="1325" w:type="dxa"/>
          </w:tcPr>
          <w:p w14:paraId="55FEB944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210,000.00</w:t>
            </w:r>
          </w:p>
        </w:tc>
        <w:tc>
          <w:tcPr>
            <w:tcW w:w="1132" w:type="dxa"/>
          </w:tcPr>
          <w:p w14:paraId="28164012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</w:tcPr>
          <w:p w14:paraId="78A4A842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</w:tcPr>
          <w:p w14:paraId="5FD7F53E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7AE842BB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977" w:type="dxa"/>
          </w:tcPr>
          <w:p w14:paraId="3B54FFC3" w14:textId="4D693AA7" w:rsidR="00AC76B2" w:rsidRDefault="00AC76B2" w:rsidP="00AC76B2"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1ต.ค.67 </w:t>
            </w:r>
            <w:r w:rsidRPr="008645B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30ก.ย.68</w:t>
            </w:r>
          </w:p>
        </w:tc>
        <w:tc>
          <w:tcPr>
            <w:tcW w:w="2118" w:type="dxa"/>
          </w:tcPr>
          <w:p w14:paraId="46E4B12F" w14:textId="77777777" w:rsidR="00AC76B2" w:rsidRPr="002502E0" w:rsidRDefault="00AC76B2" w:rsidP="00AC76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เพิ่มประสิทธิภาพการทำงาน</w:t>
            </w:r>
          </w:p>
        </w:tc>
      </w:tr>
      <w:tr w:rsidR="00AC76B2" w:rsidRPr="002502E0" w14:paraId="66CEE562" w14:textId="77777777" w:rsidTr="00AC76B2">
        <w:trPr>
          <w:jc w:val="center"/>
        </w:trPr>
        <w:tc>
          <w:tcPr>
            <w:tcW w:w="566" w:type="dxa"/>
          </w:tcPr>
          <w:p w14:paraId="73D9D70C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19</w:t>
            </w:r>
          </w:p>
        </w:tc>
        <w:tc>
          <w:tcPr>
            <w:tcW w:w="2120" w:type="dxa"/>
          </w:tcPr>
          <w:p w14:paraId="071BEBD6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การสกัดกั้นยาเสพติด</w:t>
            </w:r>
          </w:p>
        </w:tc>
        <w:tc>
          <w:tcPr>
            <w:tcW w:w="2964" w:type="dxa"/>
          </w:tcPr>
          <w:p w14:paraId="5533299D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งานบริการประชาชน</w:t>
            </w:r>
          </w:p>
        </w:tc>
        <w:tc>
          <w:tcPr>
            <w:tcW w:w="1325" w:type="dxa"/>
          </w:tcPr>
          <w:p w14:paraId="26D040B5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7,200.00</w:t>
            </w:r>
          </w:p>
        </w:tc>
        <w:tc>
          <w:tcPr>
            <w:tcW w:w="1132" w:type="dxa"/>
          </w:tcPr>
          <w:p w14:paraId="1E4F1CF9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</w:tcPr>
          <w:p w14:paraId="5C173F4B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</w:tcPr>
          <w:p w14:paraId="02E3FAFD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7F206E1C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977" w:type="dxa"/>
          </w:tcPr>
          <w:p w14:paraId="1A2D1CD7" w14:textId="54BE606C" w:rsidR="00AC76B2" w:rsidRDefault="00AC76B2" w:rsidP="00AC76B2"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1ต.ค.67 </w:t>
            </w:r>
            <w:r w:rsidRPr="008645B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30ก.ย.68</w:t>
            </w:r>
          </w:p>
        </w:tc>
        <w:tc>
          <w:tcPr>
            <w:tcW w:w="2118" w:type="dxa"/>
          </w:tcPr>
          <w:p w14:paraId="4FB82777" w14:textId="77777777" w:rsidR="00AC76B2" w:rsidRPr="002502E0" w:rsidRDefault="00AC76B2" w:rsidP="00AC76B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ลดปัญหาอาชญากรรม</w:t>
            </w:r>
          </w:p>
        </w:tc>
      </w:tr>
      <w:tr w:rsidR="00AC76B2" w:rsidRPr="002502E0" w14:paraId="5E8E8AE8" w14:textId="77777777" w:rsidTr="00AC76B2">
        <w:trPr>
          <w:jc w:val="center"/>
        </w:trPr>
        <w:tc>
          <w:tcPr>
            <w:tcW w:w="566" w:type="dxa"/>
          </w:tcPr>
          <w:p w14:paraId="2A42C2AF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20</w:t>
            </w:r>
          </w:p>
        </w:tc>
        <w:tc>
          <w:tcPr>
            <w:tcW w:w="2120" w:type="dxa"/>
          </w:tcPr>
          <w:p w14:paraId="5E33847F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ตำรวจชุมชนและมวลชน</w:t>
            </w:r>
          </w:p>
        </w:tc>
        <w:tc>
          <w:tcPr>
            <w:tcW w:w="2964" w:type="dxa"/>
          </w:tcPr>
          <w:p w14:paraId="796EDC91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งานบริการประชาชน</w:t>
            </w:r>
          </w:p>
        </w:tc>
        <w:tc>
          <w:tcPr>
            <w:tcW w:w="1325" w:type="dxa"/>
          </w:tcPr>
          <w:p w14:paraId="2D109E1D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35,700.00</w:t>
            </w:r>
          </w:p>
        </w:tc>
        <w:tc>
          <w:tcPr>
            <w:tcW w:w="1132" w:type="dxa"/>
          </w:tcPr>
          <w:p w14:paraId="718E86B0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</w:tcPr>
          <w:p w14:paraId="03D20B12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</w:tcPr>
          <w:p w14:paraId="2BFF7234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01CD055E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977" w:type="dxa"/>
          </w:tcPr>
          <w:p w14:paraId="31539DC6" w14:textId="7B428473" w:rsidR="00AC76B2" w:rsidRDefault="00AC76B2" w:rsidP="00AC76B2"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1ต.ค.67 </w:t>
            </w:r>
            <w:r w:rsidRPr="008645B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30ก.ย.68</w:t>
            </w:r>
          </w:p>
        </w:tc>
        <w:tc>
          <w:tcPr>
            <w:tcW w:w="2118" w:type="dxa"/>
          </w:tcPr>
          <w:p w14:paraId="6FD8785D" w14:textId="77777777" w:rsidR="00AC76B2" w:rsidRDefault="00AC76B2" w:rsidP="00AC76B2">
            <w:r w:rsidRPr="00EC66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ลดปัญหาอาชญากรรม</w:t>
            </w:r>
          </w:p>
        </w:tc>
      </w:tr>
      <w:tr w:rsidR="00AC76B2" w:rsidRPr="002502E0" w14:paraId="35251EF0" w14:textId="77777777" w:rsidTr="00AC76B2">
        <w:trPr>
          <w:jc w:val="center"/>
        </w:trPr>
        <w:tc>
          <w:tcPr>
            <w:tcW w:w="566" w:type="dxa"/>
          </w:tcPr>
          <w:p w14:paraId="1D73E1B1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21</w:t>
            </w:r>
          </w:p>
        </w:tc>
        <w:tc>
          <w:tcPr>
            <w:tcW w:w="2120" w:type="dxa"/>
          </w:tcPr>
          <w:p w14:paraId="01A5FD00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อส.ตร.(ตำรวจบ้าน)</w:t>
            </w:r>
          </w:p>
        </w:tc>
        <w:tc>
          <w:tcPr>
            <w:tcW w:w="2964" w:type="dxa"/>
          </w:tcPr>
          <w:p w14:paraId="57E7973B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งานบริการประชาชน</w:t>
            </w:r>
          </w:p>
        </w:tc>
        <w:tc>
          <w:tcPr>
            <w:tcW w:w="1325" w:type="dxa"/>
          </w:tcPr>
          <w:p w14:paraId="6AA18F0B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10,000.00</w:t>
            </w:r>
          </w:p>
        </w:tc>
        <w:tc>
          <w:tcPr>
            <w:tcW w:w="1132" w:type="dxa"/>
          </w:tcPr>
          <w:p w14:paraId="52F991C8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</w:tcPr>
          <w:p w14:paraId="4B5A7801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</w:tcPr>
          <w:p w14:paraId="68BA89BD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57430D85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977" w:type="dxa"/>
          </w:tcPr>
          <w:p w14:paraId="426A9CCE" w14:textId="4F2D927C" w:rsidR="00AC76B2" w:rsidRDefault="00AC76B2" w:rsidP="00AC76B2"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1ต.ค.67 </w:t>
            </w:r>
            <w:r w:rsidRPr="008645B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30ก.ย.68</w:t>
            </w:r>
          </w:p>
        </w:tc>
        <w:tc>
          <w:tcPr>
            <w:tcW w:w="2118" w:type="dxa"/>
          </w:tcPr>
          <w:p w14:paraId="0F0E5D7C" w14:textId="77777777" w:rsidR="00AC76B2" w:rsidRDefault="00AC76B2" w:rsidP="00AC76B2">
            <w:r w:rsidRPr="00EC66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ลดปัญหาอาชญากรรม</w:t>
            </w:r>
          </w:p>
        </w:tc>
      </w:tr>
      <w:tr w:rsidR="00AC76B2" w:rsidRPr="002502E0" w14:paraId="22759988" w14:textId="77777777" w:rsidTr="00AC76B2">
        <w:trPr>
          <w:jc w:val="center"/>
        </w:trPr>
        <w:tc>
          <w:tcPr>
            <w:tcW w:w="566" w:type="dxa"/>
          </w:tcPr>
          <w:p w14:paraId="6C209C33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22</w:t>
            </w:r>
          </w:p>
        </w:tc>
        <w:tc>
          <w:tcPr>
            <w:tcW w:w="2120" w:type="dxa"/>
          </w:tcPr>
          <w:p w14:paraId="3A154784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 1 ตร. 1 โรงเรียน</w:t>
            </w:r>
          </w:p>
        </w:tc>
        <w:tc>
          <w:tcPr>
            <w:tcW w:w="2964" w:type="dxa"/>
          </w:tcPr>
          <w:p w14:paraId="5D655783" w14:textId="77777777" w:rsidR="00AC76B2" w:rsidRPr="002502E0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งานบริการประชาชน</w:t>
            </w:r>
          </w:p>
        </w:tc>
        <w:tc>
          <w:tcPr>
            <w:tcW w:w="1325" w:type="dxa"/>
          </w:tcPr>
          <w:p w14:paraId="13DB1E26" w14:textId="77777777" w:rsidR="00AC76B2" w:rsidRDefault="00AC76B2" w:rsidP="00AC76B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2,140.00</w:t>
            </w:r>
          </w:p>
        </w:tc>
        <w:tc>
          <w:tcPr>
            <w:tcW w:w="1132" w:type="dxa"/>
          </w:tcPr>
          <w:p w14:paraId="58205E50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</w:tcPr>
          <w:p w14:paraId="6CCEF9FA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</w:tcPr>
          <w:p w14:paraId="5B58E0A2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0" w:type="dxa"/>
          </w:tcPr>
          <w:p w14:paraId="7BAE8795" w14:textId="77777777" w:rsidR="00AC76B2" w:rsidRPr="002502E0" w:rsidRDefault="00AC76B2" w:rsidP="00AC76B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977" w:type="dxa"/>
          </w:tcPr>
          <w:p w14:paraId="71944C12" w14:textId="5D099370" w:rsidR="00AC76B2" w:rsidRDefault="00AC76B2" w:rsidP="00AC76B2"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1ต.ค.67 </w:t>
            </w:r>
            <w:r w:rsidRPr="008645B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–</w:t>
            </w:r>
            <w:r w:rsidRPr="008645B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30ก.ย.68</w:t>
            </w:r>
          </w:p>
        </w:tc>
        <w:tc>
          <w:tcPr>
            <w:tcW w:w="2118" w:type="dxa"/>
          </w:tcPr>
          <w:p w14:paraId="613752F0" w14:textId="77777777" w:rsidR="00AC76B2" w:rsidRDefault="00AC76B2" w:rsidP="00AC76B2">
            <w:r w:rsidRPr="00EC66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ลดปัญหาอาชญากรรม</w:t>
            </w:r>
          </w:p>
        </w:tc>
      </w:tr>
      <w:tr w:rsidR="00E96AB6" w:rsidRPr="002502E0" w14:paraId="2ED9F605" w14:textId="77777777" w:rsidTr="00AC76B2">
        <w:trPr>
          <w:jc w:val="center"/>
        </w:trPr>
        <w:tc>
          <w:tcPr>
            <w:tcW w:w="566" w:type="dxa"/>
            <w:shd w:val="clear" w:color="auto" w:fill="FFFF00"/>
          </w:tcPr>
          <w:p w14:paraId="148FAFCE" w14:textId="77777777" w:rsidR="00E96AB6" w:rsidRPr="002502E0" w:rsidRDefault="00E96AB6" w:rsidP="00E96AB6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502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0" w:type="dxa"/>
            <w:shd w:val="clear" w:color="auto" w:fill="FFFF00"/>
          </w:tcPr>
          <w:p w14:paraId="67582A8E" w14:textId="77777777" w:rsidR="00E96AB6" w:rsidRPr="002502E0" w:rsidRDefault="00E96AB6" w:rsidP="00E96AB6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964" w:type="dxa"/>
            <w:shd w:val="clear" w:color="auto" w:fill="FFFF00"/>
          </w:tcPr>
          <w:p w14:paraId="3C6576AF" w14:textId="77777777" w:rsidR="00E96AB6" w:rsidRPr="002502E0" w:rsidRDefault="00E96AB6" w:rsidP="00E96AB6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00"/>
          </w:tcPr>
          <w:p w14:paraId="1B86DD09" w14:textId="77777777" w:rsidR="00E96AB6" w:rsidRPr="002502E0" w:rsidRDefault="00E96AB6" w:rsidP="00E96AB6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1,399.040.00</w:t>
            </w:r>
          </w:p>
        </w:tc>
        <w:tc>
          <w:tcPr>
            <w:tcW w:w="1132" w:type="dxa"/>
            <w:shd w:val="clear" w:color="auto" w:fill="FFFF00"/>
          </w:tcPr>
          <w:p w14:paraId="1FDA645C" w14:textId="77777777" w:rsidR="00E96AB6" w:rsidRPr="002502E0" w:rsidRDefault="00E96AB6" w:rsidP="00E96AB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FFFF00"/>
          </w:tcPr>
          <w:p w14:paraId="1848D8D8" w14:textId="77777777" w:rsidR="00E96AB6" w:rsidRPr="002502E0" w:rsidRDefault="00E96AB6" w:rsidP="00E96AB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00"/>
          </w:tcPr>
          <w:p w14:paraId="3DB38B85" w14:textId="77777777" w:rsidR="00E96AB6" w:rsidRPr="002502E0" w:rsidRDefault="00E96AB6" w:rsidP="00E96AB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FFFF00"/>
          </w:tcPr>
          <w:p w14:paraId="2BFC37DF" w14:textId="77777777" w:rsidR="00E96AB6" w:rsidRPr="002502E0" w:rsidRDefault="00E96AB6" w:rsidP="00E96AB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FFF00"/>
          </w:tcPr>
          <w:p w14:paraId="05F83597" w14:textId="77777777" w:rsidR="00E96AB6" w:rsidRDefault="00E96AB6" w:rsidP="00E96AB6"/>
        </w:tc>
        <w:tc>
          <w:tcPr>
            <w:tcW w:w="2118" w:type="dxa"/>
            <w:shd w:val="clear" w:color="auto" w:fill="FFFF00"/>
          </w:tcPr>
          <w:p w14:paraId="1E2C9196" w14:textId="77777777" w:rsidR="00E96AB6" w:rsidRPr="002502E0" w:rsidRDefault="00E96AB6" w:rsidP="00E96AB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7ABFDF13" w14:textId="77777777" w:rsidR="009D46AF" w:rsidRDefault="009D46AF" w:rsidP="00AC76B2">
      <w:pPr>
        <w:rPr>
          <w:rFonts w:ascii="TH Sarabun New" w:hAnsi="TH Sarabun New" w:cs="TH Sarabun New"/>
          <w:sz w:val="24"/>
          <w:szCs w:val="24"/>
        </w:rPr>
      </w:pPr>
    </w:p>
    <w:sectPr w:rsidR="009D46AF" w:rsidSect="00AC76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FF"/>
    <w:rsid w:val="00197AFF"/>
    <w:rsid w:val="002502E0"/>
    <w:rsid w:val="00657BAC"/>
    <w:rsid w:val="00863272"/>
    <w:rsid w:val="00924543"/>
    <w:rsid w:val="009D46AF"/>
    <w:rsid w:val="00AC76B2"/>
    <w:rsid w:val="00D37DF0"/>
    <w:rsid w:val="00E56218"/>
    <w:rsid w:val="00E96AB6"/>
    <w:rsid w:val="00F125DE"/>
    <w:rsid w:val="00F8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F4F1D"/>
  <w15:chartTrackingRefBased/>
  <w15:docId w15:val="{6C162818-FE7A-484D-9CB9-9D393F4B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7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Vatanyu Phunamkao</cp:lastModifiedBy>
  <cp:revision>4</cp:revision>
  <dcterms:created xsi:type="dcterms:W3CDTF">2025-04-08T04:00:00Z</dcterms:created>
  <dcterms:modified xsi:type="dcterms:W3CDTF">2025-07-02T08:33:00Z</dcterms:modified>
</cp:coreProperties>
</file>